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643B" w14:textId="1AD4CAB4" w:rsidR="00E45D5D" w:rsidRPr="000944A9" w:rsidRDefault="00E45D5D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E45D5D">
        <w:rPr>
          <w:rFonts w:ascii="Tahoma" w:hAnsi="Tahoma" w:cs="Tahoma"/>
          <w:b/>
          <w:bCs/>
          <w:lang w:val="en-ZA"/>
        </w:rPr>
        <w:t xml:space="preserve">                                                                 </w:t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ANNEXURE   J</w:t>
      </w:r>
    </w:p>
    <w:p w14:paraId="7116DA9C" w14:textId="77777777" w:rsidR="00E45D5D" w:rsidRPr="000944A9" w:rsidRDefault="00E45D5D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</w:p>
    <w:p w14:paraId="5330B081" w14:textId="2C20019E" w:rsidR="00703F12" w:rsidRPr="000944A9" w:rsidRDefault="00883077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TEMPLATE FOR</w:t>
      </w:r>
      <w:r w:rsidR="00F73D0E"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 </w:t>
      </w:r>
      <w:r w:rsidR="00C86B9D"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CUSTOMER </w:t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REFERENCE LETTERS </w:t>
      </w:r>
      <w:r w:rsidR="000944A9">
        <w:rPr>
          <w:rFonts w:ascii="Tahoma" w:hAnsi="Tahoma" w:cs="Tahoma"/>
          <w:b/>
          <w:bCs/>
          <w:sz w:val="20"/>
          <w:szCs w:val="20"/>
          <w:lang w:val="en-ZA"/>
        </w:rPr>
        <w:t>PROVISION OF CREDIT MANAGEMENT SERVICES FOR A PERIOD OF THREE (3) YEARS</w:t>
      </w:r>
    </w:p>
    <w:p w14:paraId="3C8BFF5A" w14:textId="41CDC0AC" w:rsidR="00601659" w:rsidRPr="000944A9" w:rsidRDefault="007B689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>Bidders</w:t>
      </w:r>
      <w:r w:rsidR="00883077" w:rsidRPr="000944A9">
        <w:rPr>
          <w:rFonts w:ascii="Tahoma" w:hAnsi="Tahoma" w:cs="Tahoma"/>
          <w:sz w:val="20"/>
          <w:szCs w:val="20"/>
          <w:lang w:val="en-ZA"/>
        </w:rPr>
        <w:t xml:space="preserve"> must submit a reference letter from previous or current customers on the letterhead of the customer bearing a signature of the delegated representative of the company.  </w:t>
      </w:r>
    </w:p>
    <w:p w14:paraId="53AA95FF" w14:textId="0C268369" w:rsidR="00883077" w:rsidRPr="000944A9" w:rsidRDefault="0088307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>Reference letters can utilise the following format for ease of reference:</w:t>
      </w:r>
    </w:p>
    <w:p w14:paraId="7DA801A6" w14:textId="0D654EA5" w:rsidR="00883077" w:rsidRPr="000944A9" w:rsidRDefault="0088307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Dear Transnet</w:t>
      </w:r>
      <w:r w:rsidRPr="000944A9">
        <w:rPr>
          <w:rFonts w:ascii="Tahoma" w:hAnsi="Tahoma" w:cs="Tahoma"/>
          <w:sz w:val="20"/>
          <w:szCs w:val="20"/>
          <w:lang w:val="en-ZA"/>
        </w:rPr>
        <w:t>,</w:t>
      </w:r>
    </w:p>
    <w:p w14:paraId="366004DE" w14:textId="350A8BE4" w:rsidR="007B6897" w:rsidRPr="000944A9" w:rsidRDefault="0088307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 xml:space="preserve">We confirm that we have utilised the services of </w:t>
      </w:r>
      <w:r w:rsidRPr="000944A9">
        <w:rPr>
          <w:rFonts w:ascii="Tahoma" w:hAnsi="Tahoma" w:cs="Tahoma"/>
          <w:b/>
          <w:bCs/>
          <w:sz w:val="20"/>
          <w:szCs w:val="20"/>
          <w:highlight w:val="yellow"/>
          <w:lang w:val="en-ZA"/>
        </w:rPr>
        <w:t>(bidder name of company)</w:t>
      </w:r>
      <w:r w:rsidRPr="000944A9">
        <w:rPr>
          <w:rFonts w:ascii="Tahoma" w:hAnsi="Tahoma" w:cs="Tahoma"/>
          <w:sz w:val="20"/>
          <w:szCs w:val="20"/>
          <w:lang w:val="en-ZA"/>
        </w:rPr>
        <w:t xml:space="preserve"> to provide us with</w:t>
      </w:r>
      <w:r w:rsidR="00C57574" w:rsidRPr="000944A9">
        <w:rPr>
          <w:rFonts w:ascii="Tahoma" w:hAnsi="Tahoma" w:cs="Tahoma"/>
          <w:sz w:val="20"/>
          <w:szCs w:val="20"/>
          <w:lang w:val="en-ZA"/>
        </w:rPr>
        <w:t xml:space="preserve"> </w:t>
      </w:r>
      <w:r w:rsidR="000944A9">
        <w:rPr>
          <w:rFonts w:ascii="Tahoma" w:hAnsi="Tahoma" w:cs="Tahoma"/>
          <w:sz w:val="20"/>
          <w:szCs w:val="20"/>
          <w:lang w:val="en-ZA"/>
        </w:rPr>
        <w:t>Credit Management Services</w:t>
      </w:r>
      <w:r w:rsidR="00C57574" w:rsidRPr="000944A9">
        <w:rPr>
          <w:rFonts w:ascii="Tahoma" w:hAnsi="Tahoma" w:cs="Tahoma"/>
          <w:sz w:val="20"/>
          <w:szCs w:val="20"/>
          <w:lang w:val="en-ZA"/>
        </w:rPr>
        <w:t>……………………………………………………………..f</w:t>
      </w:r>
      <w:r w:rsidRPr="000944A9">
        <w:rPr>
          <w:rFonts w:ascii="Tahoma" w:hAnsi="Tahoma" w:cs="Tahoma"/>
          <w:sz w:val="20"/>
          <w:szCs w:val="20"/>
          <w:lang w:val="en-ZA"/>
        </w:rPr>
        <w:t>or the period</w:t>
      </w:r>
      <w:r w:rsidR="00407E6F" w:rsidRPr="000944A9">
        <w:rPr>
          <w:rFonts w:ascii="Tahoma" w:hAnsi="Tahoma" w:cs="Tahoma"/>
          <w:sz w:val="20"/>
          <w:szCs w:val="20"/>
          <w:lang w:val="en-ZA"/>
        </w:rPr>
        <w:t>: (</w:t>
      </w:r>
      <w:r w:rsidRPr="000944A9">
        <w:rPr>
          <w:rFonts w:ascii="Tahoma" w:hAnsi="Tahoma" w:cs="Tahoma"/>
          <w:b/>
          <w:bCs/>
          <w:sz w:val="20"/>
          <w:szCs w:val="20"/>
          <w:highlight w:val="yellow"/>
          <w:lang w:val="en-ZA"/>
        </w:rPr>
        <w:t>Start date to end date)</w:t>
      </w:r>
      <w:r w:rsidRPr="000944A9">
        <w:rPr>
          <w:rFonts w:ascii="Tahoma" w:hAnsi="Tahoma" w:cs="Tahoma"/>
          <w:sz w:val="20"/>
          <w:szCs w:val="20"/>
          <w:lang w:val="en-ZA"/>
        </w:rPr>
        <w:t xml:space="preserve">.  </w:t>
      </w:r>
    </w:p>
    <w:p w14:paraId="070D0896" w14:textId="44B97E31" w:rsidR="007B6897" w:rsidRPr="000944A9" w:rsidRDefault="007B689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 xml:space="preserve">The nature of services provided were for: </w:t>
      </w:r>
      <w:r w:rsidRPr="000944A9">
        <w:rPr>
          <w:rFonts w:ascii="Tahoma" w:hAnsi="Tahoma" w:cs="Tahoma"/>
          <w:b/>
          <w:bCs/>
          <w:sz w:val="20"/>
          <w:szCs w:val="20"/>
          <w:highlight w:val="yellow"/>
          <w:lang w:val="en-ZA"/>
        </w:rPr>
        <w:t xml:space="preserve">(please provide a brief description of what </w:t>
      </w:r>
      <w:r w:rsidR="009036DB" w:rsidRPr="000944A9">
        <w:rPr>
          <w:rFonts w:ascii="Tahoma" w:hAnsi="Tahoma" w:cs="Tahoma"/>
          <w:b/>
          <w:bCs/>
          <w:sz w:val="20"/>
          <w:szCs w:val="20"/>
          <w:highlight w:val="yellow"/>
          <w:lang w:val="en-ZA"/>
        </w:rPr>
        <w:t>t</w:t>
      </w:r>
      <w:r w:rsidR="00D71584" w:rsidRPr="000944A9">
        <w:rPr>
          <w:rFonts w:ascii="Tahoma" w:hAnsi="Tahoma" w:cs="Tahoma"/>
          <w:b/>
          <w:bCs/>
          <w:sz w:val="20"/>
          <w:szCs w:val="20"/>
          <w:highlight w:val="yellow"/>
          <w:lang w:val="en-ZA"/>
        </w:rPr>
        <w:t>he services entailed</w:t>
      </w:r>
      <w:r w:rsidR="00974C3C" w:rsidRPr="000944A9">
        <w:rPr>
          <w:rFonts w:ascii="Tahoma" w:hAnsi="Tahoma" w:cs="Tahoma"/>
          <w:b/>
          <w:bCs/>
          <w:sz w:val="20"/>
          <w:szCs w:val="20"/>
          <w:lang w:val="en-ZA"/>
        </w:rPr>
        <w:t>)</w:t>
      </w:r>
      <w:r w:rsidRPr="000944A9">
        <w:rPr>
          <w:rFonts w:ascii="Tahoma" w:hAnsi="Tahoma" w:cs="Tahoma"/>
          <w:sz w:val="20"/>
          <w:szCs w:val="20"/>
          <w:lang w:val="en-ZA"/>
        </w:rPr>
        <w:t xml:space="preserve">: </w:t>
      </w:r>
    </w:p>
    <w:p w14:paraId="7119868A" w14:textId="77777777" w:rsidR="00F438E5" w:rsidRPr="000944A9" w:rsidRDefault="00F438E5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95D2DA" w14:textId="77777777" w:rsidR="00601659" w:rsidRPr="000944A9" w:rsidRDefault="0088307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sz w:val="20"/>
          <w:szCs w:val="20"/>
          <w:lang w:val="en-ZA"/>
        </w:rPr>
        <w:t>We confirm the following information in respect of the services received:</w:t>
      </w:r>
    </w:p>
    <w:p w14:paraId="0D3B1ADE" w14:textId="77777777" w:rsidR="00383B00" w:rsidRPr="000944A9" w:rsidRDefault="00383B00" w:rsidP="003823E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Please indicate the contract value for entire contract duration</w:t>
      </w:r>
      <w:r w:rsidRPr="000944A9">
        <w:rPr>
          <w:rFonts w:ascii="Tahoma" w:hAnsi="Tahoma" w:cs="Tahoma"/>
          <w:sz w:val="20"/>
          <w:szCs w:val="20"/>
          <w:lang w:val="en-ZA"/>
        </w:rPr>
        <w:t>:  R_______________________.</w:t>
      </w:r>
    </w:p>
    <w:p w14:paraId="4D9A8E0F" w14:textId="77777777" w:rsidR="006F5600" w:rsidRPr="000944A9" w:rsidRDefault="006F5600" w:rsidP="003823EB">
      <w:pPr>
        <w:pStyle w:val="ListParagraph"/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</w:p>
    <w:p w14:paraId="4B81AE99" w14:textId="33DD5237" w:rsidR="002B5DBC" w:rsidRPr="000944A9" w:rsidRDefault="00601659" w:rsidP="003823E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Duration of contract:</w:t>
      </w:r>
    </w:p>
    <w:tbl>
      <w:tblPr>
        <w:tblStyle w:val="TableGrid"/>
        <w:tblW w:w="9540" w:type="dxa"/>
        <w:tblInd w:w="355" w:type="dxa"/>
        <w:tblLook w:val="04A0" w:firstRow="1" w:lastRow="0" w:firstColumn="1" w:lastColumn="0" w:noHBand="0" w:noVBand="1"/>
      </w:tblPr>
      <w:tblGrid>
        <w:gridCol w:w="5400"/>
        <w:gridCol w:w="4140"/>
      </w:tblGrid>
      <w:tr w:rsidR="002B5DBC" w:rsidRPr="000944A9" w14:paraId="140656D0" w14:textId="77777777" w:rsidTr="000944A9">
        <w:tc>
          <w:tcPr>
            <w:tcW w:w="5400" w:type="dxa"/>
          </w:tcPr>
          <w:p w14:paraId="322E9950" w14:textId="23912A5D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Period</w:t>
            </w:r>
          </w:p>
        </w:tc>
        <w:tc>
          <w:tcPr>
            <w:tcW w:w="4140" w:type="dxa"/>
          </w:tcPr>
          <w:p w14:paraId="40BC5499" w14:textId="31123FD5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Mark relevant block with “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X</w:t>
            </w: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”</w:t>
            </w:r>
          </w:p>
        </w:tc>
      </w:tr>
      <w:tr w:rsidR="000944A9" w:rsidRPr="000944A9" w14:paraId="548CB387" w14:textId="77777777" w:rsidTr="000944A9">
        <w:tc>
          <w:tcPr>
            <w:tcW w:w="5400" w:type="dxa"/>
          </w:tcPr>
          <w:p w14:paraId="523D2C3F" w14:textId="0A8A8B40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</w:rPr>
              <w:t>&lt;2 years’ experience in rendering credit bureau services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0FD7600E" w14:textId="77777777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0944A9" w:rsidRPr="000944A9" w14:paraId="11263D46" w14:textId="77777777" w:rsidTr="000944A9">
        <w:tc>
          <w:tcPr>
            <w:tcW w:w="5400" w:type="dxa"/>
          </w:tcPr>
          <w:p w14:paraId="34D035F5" w14:textId="21A7CA4B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</w:rPr>
              <w:t> 2 but less than 4 years’ experience in rendering credit bureau services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32B2D1C5" w14:textId="77777777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0944A9" w:rsidRPr="000944A9" w14:paraId="571EB0AD" w14:textId="77777777" w:rsidTr="000944A9">
        <w:tc>
          <w:tcPr>
            <w:tcW w:w="5400" w:type="dxa"/>
          </w:tcPr>
          <w:p w14:paraId="03095D95" w14:textId="52E434D8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</w:rPr>
              <w:t>4 but less than 5 years’ experience in rendering credit bureau services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1957C49E" w14:textId="77777777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0944A9" w:rsidRPr="000944A9" w14:paraId="28BE5BA3" w14:textId="77777777" w:rsidTr="000944A9">
        <w:tc>
          <w:tcPr>
            <w:tcW w:w="5400" w:type="dxa"/>
          </w:tcPr>
          <w:p w14:paraId="4F6CAE12" w14:textId="5A4BABCB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</w:rPr>
              <w:t>&gt; 5 years’ experience in rendering credit bureau services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</w:tcPr>
          <w:p w14:paraId="175EBE7C" w14:textId="77777777" w:rsidR="000944A9" w:rsidRPr="000944A9" w:rsidRDefault="000944A9" w:rsidP="000944A9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</w:tbl>
    <w:p w14:paraId="6B05C96E" w14:textId="593C69A9" w:rsidR="00883077" w:rsidRPr="000944A9" w:rsidRDefault="0088307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7DAE5035" w14:textId="30134FCF" w:rsidR="002B5DBC" w:rsidRPr="000944A9" w:rsidRDefault="002B5DBC" w:rsidP="003823E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Level of satisfaction with services rendered</w:t>
      </w:r>
    </w:p>
    <w:tbl>
      <w:tblPr>
        <w:tblStyle w:val="TableGrid"/>
        <w:tblW w:w="9540" w:type="dxa"/>
        <w:tblInd w:w="355" w:type="dxa"/>
        <w:tblLook w:val="04A0" w:firstRow="1" w:lastRow="0" w:firstColumn="1" w:lastColumn="0" w:noHBand="0" w:noVBand="1"/>
      </w:tblPr>
      <w:tblGrid>
        <w:gridCol w:w="5400"/>
        <w:gridCol w:w="4140"/>
      </w:tblGrid>
      <w:tr w:rsidR="002B5DBC" w:rsidRPr="000944A9" w14:paraId="1B585A00" w14:textId="77777777" w:rsidTr="000944A9">
        <w:tc>
          <w:tcPr>
            <w:tcW w:w="5400" w:type="dxa"/>
          </w:tcPr>
          <w:p w14:paraId="6ED0B896" w14:textId="6FF593C0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Satisfaction Index</w:t>
            </w:r>
          </w:p>
        </w:tc>
        <w:tc>
          <w:tcPr>
            <w:tcW w:w="4140" w:type="dxa"/>
          </w:tcPr>
          <w:p w14:paraId="58464881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Mark relevant block with “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X</w:t>
            </w: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”</w:t>
            </w:r>
          </w:p>
        </w:tc>
      </w:tr>
      <w:tr w:rsidR="002B5DBC" w:rsidRPr="000944A9" w14:paraId="5A1D5609" w14:textId="77777777" w:rsidTr="000944A9">
        <w:tc>
          <w:tcPr>
            <w:tcW w:w="5400" w:type="dxa"/>
          </w:tcPr>
          <w:p w14:paraId="27818360" w14:textId="6922F786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Excellent</w:t>
            </w:r>
          </w:p>
        </w:tc>
        <w:tc>
          <w:tcPr>
            <w:tcW w:w="4140" w:type="dxa"/>
          </w:tcPr>
          <w:p w14:paraId="2E99B764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40FAC69F" w14:textId="77777777" w:rsidTr="000944A9">
        <w:tc>
          <w:tcPr>
            <w:tcW w:w="5400" w:type="dxa"/>
          </w:tcPr>
          <w:p w14:paraId="327A87E3" w14:textId="3ED5288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Very Satisfied</w:t>
            </w:r>
          </w:p>
        </w:tc>
        <w:tc>
          <w:tcPr>
            <w:tcW w:w="4140" w:type="dxa"/>
          </w:tcPr>
          <w:p w14:paraId="21BBE988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7A3EAF8E" w14:textId="77777777" w:rsidTr="000944A9">
        <w:tc>
          <w:tcPr>
            <w:tcW w:w="5400" w:type="dxa"/>
          </w:tcPr>
          <w:p w14:paraId="6FA28EC9" w14:textId="0857655B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Satisfied</w:t>
            </w:r>
          </w:p>
        </w:tc>
        <w:tc>
          <w:tcPr>
            <w:tcW w:w="4140" w:type="dxa"/>
          </w:tcPr>
          <w:p w14:paraId="4A4CAABB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24DA7985" w14:textId="77777777" w:rsidTr="000944A9">
        <w:tc>
          <w:tcPr>
            <w:tcW w:w="5400" w:type="dxa"/>
          </w:tcPr>
          <w:p w14:paraId="51E1E2CE" w14:textId="56892375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Moderately Satisfied</w:t>
            </w:r>
          </w:p>
        </w:tc>
        <w:tc>
          <w:tcPr>
            <w:tcW w:w="4140" w:type="dxa"/>
          </w:tcPr>
          <w:p w14:paraId="61C6DB5D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2A2D1BC0" w14:textId="77777777" w:rsidTr="000944A9">
        <w:tc>
          <w:tcPr>
            <w:tcW w:w="5400" w:type="dxa"/>
          </w:tcPr>
          <w:p w14:paraId="5543BD7F" w14:textId="39EFB6F0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Poor Services</w:t>
            </w:r>
          </w:p>
        </w:tc>
        <w:tc>
          <w:tcPr>
            <w:tcW w:w="4140" w:type="dxa"/>
          </w:tcPr>
          <w:p w14:paraId="22C99385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</w:tbl>
    <w:p w14:paraId="794FE923" w14:textId="6219FDAF" w:rsidR="002B5DBC" w:rsidRPr="000944A9" w:rsidRDefault="002B5DBC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1A2617D7" w14:textId="426D50D9" w:rsidR="005E3029" w:rsidRPr="000944A9" w:rsidRDefault="005E3029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2B00AE2D" w14:textId="77777777" w:rsidR="00C60B47" w:rsidRPr="000944A9" w:rsidRDefault="00C60B4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6F311F93" w14:textId="77777777" w:rsidR="00C60B47" w:rsidRPr="000944A9" w:rsidRDefault="00C60B47" w:rsidP="003823EB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5E7DE695" w14:textId="16E975C2" w:rsidR="002B5DBC" w:rsidRPr="000944A9" w:rsidRDefault="002B5DBC" w:rsidP="003823EB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Timeous Execution of services: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5130"/>
      </w:tblGrid>
      <w:tr w:rsidR="002B5DBC" w:rsidRPr="000944A9" w14:paraId="6C5ECE9F" w14:textId="77777777" w:rsidTr="00C60B47">
        <w:tc>
          <w:tcPr>
            <w:tcW w:w="3325" w:type="dxa"/>
          </w:tcPr>
          <w:p w14:paraId="52F5F188" w14:textId="26CC860D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 xml:space="preserve">Where services </w:t>
            </w:r>
            <w:r w:rsidR="00B80AA3" w:rsidRPr="000944A9">
              <w:rPr>
                <w:rFonts w:ascii="Tahoma" w:hAnsi="Tahoma" w:cs="Tahoma"/>
                <w:sz w:val="20"/>
                <w:szCs w:val="20"/>
                <w:lang w:val="en-ZA"/>
              </w:rPr>
              <w:t>delivered o</w:t>
            </w: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n time</w:t>
            </w:r>
          </w:p>
        </w:tc>
        <w:tc>
          <w:tcPr>
            <w:tcW w:w="5130" w:type="dxa"/>
          </w:tcPr>
          <w:p w14:paraId="403FD86E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Mark relevant block with “</w:t>
            </w:r>
            <w:r w:rsidRPr="000944A9">
              <w:rPr>
                <w:rFonts w:ascii="Tahoma" w:hAnsi="Tahoma" w:cs="Tahoma"/>
                <w:b/>
                <w:bCs/>
                <w:sz w:val="20"/>
                <w:szCs w:val="20"/>
                <w:lang w:val="en-ZA"/>
              </w:rPr>
              <w:t>X</w:t>
            </w: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”</w:t>
            </w:r>
          </w:p>
        </w:tc>
      </w:tr>
      <w:tr w:rsidR="002B5DBC" w:rsidRPr="000944A9" w14:paraId="6510BAB4" w14:textId="77777777" w:rsidTr="00C60B47">
        <w:tc>
          <w:tcPr>
            <w:tcW w:w="3325" w:type="dxa"/>
          </w:tcPr>
          <w:p w14:paraId="0C29A1BA" w14:textId="0B8EABCE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 xml:space="preserve">All the time                      </w:t>
            </w:r>
          </w:p>
        </w:tc>
        <w:tc>
          <w:tcPr>
            <w:tcW w:w="5130" w:type="dxa"/>
          </w:tcPr>
          <w:p w14:paraId="342E08B4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6051CA55" w14:textId="77777777" w:rsidTr="00C60B47">
        <w:tc>
          <w:tcPr>
            <w:tcW w:w="3325" w:type="dxa"/>
          </w:tcPr>
          <w:p w14:paraId="4DD77903" w14:textId="244E5818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Most of the time</w:t>
            </w:r>
          </w:p>
        </w:tc>
        <w:tc>
          <w:tcPr>
            <w:tcW w:w="5130" w:type="dxa"/>
          </w:tcPr>
          <w:p w14:paraId="5E4A37F6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0EAAFFEE" w14:textId="77777777" w:rsidTr="00C60B47">
        <w:tc>
          <w:tcPr>
            <w:tcW w:w="3325" w:type="dxa"/>
          </w:tcPr>
          <w:p w14:paraId="3CCC0349" w14:textId="7E9A41C1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Sometimes</w:t>
            </w:r>
          </w:p>
        </w:tc>
        <w:tc>
          <w:tcPr>
            <w:tcW w:w="5130" w:type="dxa"/>
          </w:tcPr>
          <w:p w14:paraId="79A6CA47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  <w:tr w:rsidR="002B5DBC" w:rsidRPr="000944A9" w14:paraId="72C804EF" w14:textId="77777777" w:rsidTr="00C60B47">
        <w:tc>
          <w:tcPr>
            <w:tcW w:w="3325" w:type="dxa"/>
          </w:tcPr>
          <w:p w14:paraId="512903EF" w14:textId="21D4114F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  <w:r w:rsidRPr="000944A9">
              <w:rPr>
                <w:rFonts w:ascii="Tahoma" w:hAnsi="Tahoma" w:cs="Tahoma"/>
                <w:sz w:val="20"/>
                <w:szCs w:val="20"/>
                <w:lang w:val="en-ZA"/>
              </w:rPr>
              <w:t>Not on time</w:t>
            </w:r>
          </w:p>
        </w:tc>
        <w:tc>
          <w:tcPr>
            <w:tcW w:w="5130" w:type="dxa"/>
          </w:tcPr>
          <w:p w14:paraId="2D88C3B0" w14:textId="77777777" w:rsidR="002B5DBC" w:rsidRPr="000944A9" w:rsidRDefault="002B5DBC" w:rsidP="003823EB">
            <w:pPr>
              <w:pStyle w:val="ListParagraph"/>
              <w:ind w:left="0"/>
              <w:jc w:val="both"/>
              <w:rPr>
                <w:rFonts w:ascii="Tahoma" w:hAnsi="Tahoma" w:cs="Tahoma"/>
                <w:sz w:val="20"/>
                <w:szCs w:val="20"/>
                <w:lang w:val="en-ZA"/>
              </w:rPr>
            </w:pPr>
          </w:p>
        </w:tc>
      </w:tr>
    </w:tbl>
    <w:p w14:paraId="068DD6D9" w14:textId="77777777" w:rsidR="007B6897" w:rsidRPr="000944A9" w:rsidRDefault="007B6897" w:rsidP="000944A9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4818A6C0" w14:textId="77777777" w:rsidR="002E2CB3" w:rsidRPr="000944A9" w:rsidRDefault="002E2CB3" w:rsidP="003823EB">
      <w:pPr>
        <w:pStyle w:val="ListParagraph"/>
        <w:jc w:val="both"/>
        <w:rPr>
          <w:rFonts w:ascii="Tahoma" w:hAnsi="Tahoma" w:cs="Tahoma"/>
          <w:sz w:val="20"/>
          <w:szCs w:val="20"/>
          <w:lang w:val="en-ZA"/>
        </w:rPr>
      </w:pPr>
    </w:p>
    <w:p w14:paraId="12B8EA16" w14:textId="77777777" w:rsidR="00046ECF" w:rsidRPr="000944A9" w:rsidRDefault="00046ECF" w:rsidP="000944A9">
      <w:pPr>
        <w:jc w:val="both"/>
        <w:rPr>
          <w:rFonts w:ascii="Tahoma" w:hAnsi="Tahoma" w:cs="Tahoma"/>
          <w:sz w:val="20"/>
          <w:szCs w:val="20"/>
          <w:lang w:val="en-ZA"/>
        </w:rPr>
      </w:pPr>
    </w:p>
    <w:p w14:paraId="7AAC158A" w14:textId="79F613F5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bookmarkStart w:id="0" w:name="_Hlk164730104"/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Name and Surname of Referee:  </w:t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  <w:t>____________________________________</w:t>
      </w:r>
    </w:p>
    <w:p w14:paraId="4627B478" w14:textId="34F42D89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Company Name:  ________________________________________________</w:t>
      </w:r>
    </w:p>
    <w:p w14:paraId="1683B55E" w14:textId="109792F6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Relationship to the Supplier:  ______________________________________</w:t>
      </w:r>
    </w:p>
    <w:p w14:paraId="21EDAAA8" w14:textId="5B9731B3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Landline Number (with dialling code):  </w:t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  <w:t>_______________________________</w:t>
      </w:r>
    </w:p>
    <w:p w14:paraId="525A9451" w14:textId="266CBB3B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Cell Number:  ___________________________________________________</w:t>
      </w:r>
    </w:p>
    <w:p w14:paraId="34579735" w14:textId="489BED74" w:rsidR="00CC6AEB" w:rsidRPr="000944A9" w:rsidRDefault="00CC6AEB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 xml:space="preserve">E-Mail Address of referee:  </w:t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</w: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softHyphen/>
        <w:t>________________________________________</w:t>
      </w:r>
    </w:p>
    <w:p w14:paraId="20F165FE" w14:textId="20A7D61C" w:rsidR="00CC6AEB" w:rsidRPr="000944A9" w:rsidRDefault="00022AD8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Referee Company website address:  _________________________________</w:t>
      </w:r>
    </w:p>
    <w:p w14:paraId="61CDB661" w14:textId="2BDA88A6" w:rsidR="00DC3CAE" w:rsidRPr="000944A9" w:rsidRDefault="00DC3CAE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</w:p>
    <w:p w14:paraId="79B900DF" w14:textId="49637089" w:rsidR="00DC3CAE" w:rsidRPr="000944A9" w:rsidRDefault="00DC3CAE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</w:p>
    <w:p w14:paraId="06E105A0" w14:textId="435E1174" w:rsidR="00DC3CAE" w:rsidRPr="000944A9" w:rsidRDefault="00DC3CAE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_______________________________</w:t>
      </w:r>
    </w:p>
    <w:p w14:paraId="0AD06097" w14:textId="3490ABCE" w:rsidR="00DC3CAE" w:rsidRPr="000944A9" w:rsidRDefault="00DC3CAE" w:rsidP="003823EB">
      <w:pPr>
        <w:jc w:val="both"/>
        <w:rPr>
          <w:rFonts w:ascii="Tahoma" w:hAnsi="Tahoma" w:cs="Tahoma"/>
          <w:b/>
          <w:bCs/>
          <w:sz w:val="20"/>
          <w:szCs w:val="20"/>
          <w:lang w:val="en-ZA"/>
        </w:rPr>
      </w:pPr>
      <w:r w:rsidRPr="000944A9">
        <w:rPr>
          <w:rFonts w:ascii="Tahoma" w:hAnsi="Tahoma" w:cs="Tahoma"/>
          <w:b/>
          <w:bCs/>
          <w:sz w:val="20"/>
          <w:szCs w:val="20"/>
          <w:lang w:val="en-ZA"/>
        </w:rPr>
        <w:t>Signature of Referee</w:t>
      </w:r>
      <w:bookmarkEnd w:id="0"/>
    </w:p>
    <w:sectPr w:rsidR="00DC3CAE" w:rsidRPr="000944A9" w:rsidSect="002B5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17B8" w14:textId="77777777" w:rsidR="004D18D8" w:rsidRDefault="004D18D8" w:rsidP="00883077">
      <w:pPr>
        <w:spacing w:after="0" w:line="240" w:lineRule="auto"/>
      </w:pPr>
      <w:r>
        <w:separator/>
      </w:r>
    </w:p>
  </w:endnote>
  <w:endnote w:type="continuationSeparator" w:id="0">
    <w:p w14:paraId="5053BBC0" w14:textId="77777777" w:rsidR="004D18D8" w:rsidRDefault="004D18D8" w:rsidP="0088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13F" w14:textId="77777777" w:rsidR="00D0374F" w:rsidRDefault="00D03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ABC9" w14:textId="1D20B1D3" w:rsidR="00B3020E" w:rsidRDefault="00B3020E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D956F" wp14:editId="267A95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D916A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30D6" w14:textId="77777777" w:rsidR="00D0374F" w:rsidRDefault="00D03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E0CE" w14:textId="77777777" w:rsidR="004D18D8" w:rsidRDefault="004D18D8" w:rsidP="00883077">
      <w:pPr>
        <w:spacing w:after="0" w:line="240" w:lineRule="auto"/>
      </w:pPr>
      <w:r>
        <w:separator/>
      </w:r>
    </w:p>
  </w:footnote>
  <w:footnote w:type="continuationSeparator" w:id="0">
    <w:p w14:paraId="428E26BE" w14:textId="77777777" w:rsidR="004D18D8" w:rsidRDefault="004D18D8" w:rsidP="0088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730E" w14:textId="77777777" w:rsidR="00D0374F" w:rsidRDefault="00D03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54BF" w14:textId="77777777" w:rsidR="00D0374F" w:rsidRDefault="00D03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A2EF" w14:textId="77777777" w:rsidR="00D0374F" w:rsidRDefault="00D03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CA9"/>
    <w:multiLevelType w:val="hybridMultilevel"/>
    <w:tmpl w:val="2C5E9C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84723C"/>
    <w:multiLevelType w:val="hybridMultilevel"/>
    <w:tmpl w:val="0F08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1EA0"/>
    <w:multiLevelType w:val="hybridMultilevel"/>
    <w:tmpl w:val="30BE55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E413C7"/>
    <w:multiLevelType w:val="hybridMultilevel"/>
    <w:tmpl w:val="C44060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BA7A67"/>
    <w:multiLevelType w:val="hybridMultilevel"/>
    <w:tmpl w:val="EE0625E6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4683"/>
    <w:multiLevelType w:val="hybridMultilevel"/>
    <w:tmpl w:val="EE0625E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60173">
    <w:abstractNumId w:val="1"/>
  </w:num>
  <w:num w:numId="2" w16cid:durableId="485978559">
    <w:abstractNumId w:val="3"/>
  </w:num>
  <w:num w:numId="3" w16cid:durableId="366682500">
    <w:abstractNumId w:val="2"/>
  </w:num>
  <w:num w:numId="4" w16cid:durableId="961156197">
    <w:abstractNumId w:val="0"/>
  </w:num>
  <w:num w:numId="5" w16cid:durableId="1819150138">
    <w:abstractNumId w:val="5"/>
  </w:num>
  <w:num w:numId="6" w16cid:durableId="325479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77"/>
    <w:rsid w:val="00021CF0"/>
    <w:rsid w:val="00022AD8"/>
    <w:rsid w:val="00046ECF"/>
    <w:rsid w:val="000944A9"/>
    <w:rsid w:val="00174135"/>
    <w:rsid w:val="001D4BD8"/>
    <w:rsid w:val="00235BAE"/>
    <w:rsid w:val="002B5DBC"/>
    <w:rsid w:val="002E2CB3"/>
    <w:rsid w:val="002F651A"/>
    <w:rsid w:val="00352383"/>
    <w:rsid w:val="003823EB"/>
    <w:rsid w:val="00383B00"/>
    <w:rsid w:val="003C48BA"/>
    <w:rsid w:val="00403658"/>
    <w:rsid w:val="00407E6F"/>
    <w:rsid w:val="004D18D8"/>
    <w:rsid w:val="0057391A"/>
    <w:rsid w:val="005B7201"/>
    <w:rsid w:val="005D17F5"/>
    <w:rsid w:val="005E3029"/>
    <w:rsid w:val="00601659"/>
    <w:rsid w:val="00623906"/>
    <w:rsid w:val="0068256D"/>
    <w:rsid w:val="006C7162"/>
    <w:rsid w:val="006F5600"/>
    <w:rsid w:val="00703F12"/>
    <w:rsid w:val="0073266E"/>
    <w:rsid w:val="007A276E"/>
    <w:rsid w:val="007B6897"/>
    <w:rsid w:val="007C0E3A"/>
    <w:rsid w:val="007E210E"/>
    <w:rsid w:val="00866BD4"/>
    <w:rsid w:val="00881123"/>
    <w:rsid w:val="00883077"/>
    <w:rsid w:val="009036DB"/>
    <w:rsid w:val="0094383A"/>
    <w:rsid w:val="00974C3C"/>
    <w:rsid w:val="009778D4"/>
    <w:rsid w:val="009C44C9"/>
    <w:rsid w:val="00B3020E"/>
    <w:rsid w:val="00B64F8D"/>
    <w:rsid w:val="00B80AA3"/>
    <w:rsid w:val="00B86CDF"/>
    <w:rsid w:val="00BB01AF"/>
    <w:rsid w:val="00BB0C23"/>
    <w:rsid w:val="00C07A25"/>
    <w:rsid w:val="00C52260"/>
    <w:rsid w:val="00C57574"/>
    <w:rsid w:val="00C60B47"/>
    <w:rsid w:val="00C86B9D"/>
    <w:rsid w:val="00CC6AEB"/>
    <w:rsid w:val="00D0374F"/>
    <w:rsid w:val="00D1171B"/>
    <w:rsid w:val="00D22C83"/>
    <w:rsid w:val="00D71584"/>
    <w:rsid w:val="00D74160"/>
    <w:rsid w:val="00D752FA"/>
    <w:rsid w:val="00D969A2"/>
    <w:rsid w:val="00DA0A48"/>
    <w:rsid w:val="00DC3CAE"/>
    <w:rsid w:val="00DF3EE3"/>
    <w:rsid w:val="00E45D5D"/>
    <w:rsid w:val="00EB29D9"/>
    <w:rsid w:val="00EC3771"/>
    <w:rsid w:val="00F438E5"/>
    <w:rsid w:val="00F510C9"/>
    <w:rsid w:val="00F73D0E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8CE16"/>
  <w15:chartTrackingRefBased/>
  <w15:docId w15:val="{16BAE1AA-B3C4-44ED-95B6-3AC1A85A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659"/>
    <w:pPr>
      <w:ind w:left="720"/>
      <w:contextualSpacing/>
    </w:pPr>
  </w:style>
  <w:style w:type="table" w:styleId="TableGrid">
    <w:name w:val="Table Grid"/>
    <w:basedOn w:val="TableNormal"/>
    <w:uiPriority w:val="39"/>
    <w:rsid w:val="002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20E"/>
  </w:style>
  <w:style w:type="paragraph" w:styleId="Footer">
    <w:name w:val="footer"/>
    <w:basedOn w:val="Normal"/>
    <w:link w:val="FooterChar"/>
    <w:uiPriority w:val="99"/>
    <w:unhideWhenUsed/>
    <w:rsid w:val="00B30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36A91-3FD9-441A-B39A-66556B4FADD3}"/>
</file>

<file path=customXml/itemProps2.xml><?xml version="1.0" encoding="utf-8"?>
<ds:datastoreItem xmlns:ds="http://schemas.openxmlformats.org/officeDocument/2006/customXml" ds:itemID="{9B061B96-1604-45D6-AC86-E4CBBF3E7411}"/>
</file>

<file path=customXml/itemProps3.xml><?xml version="1.0" encoding="utf-8"?>
<ds:datastoreItem xmlns:ds="http://schemas.openxmlformats.org/officeDocument/2006/customXml" ds:itemID="{72082778-E079-406D-8C4B-842841B5E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Shamona Kandia    Transnet Corporate    JHB</dc:creator>
  <cp:keywords/>
  <dc:description/>
  <cp:lastModifiedBy>Lindani Langa     Transnet Corporate Centre     JHB</cp:lastModifiedBy>
  <cp:revision>49</cp:revision>
  <dcterms:created xsi:type="dcterms:W3CDTF">2024-04-22T22:06:00Z</dcterms:created>
  <dcterms:modified xsi:type="dcterms:W3CDTF">2025-04-09T09:17:00Z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2025-04-09T08:28:03Z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cdac0388-10f2-4ee8-9cbf-ca40dc15ecdc</vt:lpwstr>
  </property>
  <property fmtid="{D5CDD505-2E9C-101B-9397-08002B2CF9AE}" pid="8" name="MSIP_Label_58cf86ee-526f-4536-9daf-d1ee8064d50e_ContentBits">
    <vt:lpwstr>0</vt:lpwstr>
  </property>
</Properties>
</file>